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7E" w:rsidRDefault="00E54C7E" w:rsidP="00E54C7E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西安交大二附院2015年“</w:t>
      </w:r>
      <w:r>
        <w:rPr>
          <w:rFonts w:ascii="黑体" w:eastAsia="黑体" w:hint="eastAsia"/>
          <w:b/>
          <w:sz w:val="32"/>
          <w:szCs w:val="32"/>
        </w:rPr>
        <w:t>十佳</w:t>
      </w:r>
      <w:r w:rsidRPr="000D0293">
        <w:rPr>
          <w:rFonts w:ascii="黑体" w:eastAsia="黑体" w:hint="eastAsia"/>
          <w:b/>
          <w:sz w:val="32"/>
          <w:szCs w:val="32"/>
        </w:rPr>
        <w:t>魅力团支部</w:t>
      </w:r>
      <w:r>
        <w:rPr>
          <w:rFonts w:ascii="黑体" w:eastAsia="黑体" w:hint="eastAsia"/>
          <w:b/>
          <w:sz w:val="32"/>
          <w:szCs w:val="32"/>
        </w:rPr>
        <w:t>”</w:t>
      </w:r>
      <w:r>
        <w:rPr>
          <w:rFonts w:ascii="黑体" w:eastAsia="黑体" w:hint="eastAsia"/>
          <w:b/>
          <w:sz w:val="32"/>
          <w:szCs w:val="32"/>
        </w:rPr>
        <w:t>申报</w:t>
      </w:r>
      <w:r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9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67"/>
        <w:gridCol w:w="5245"/>
        <w:gridCol w:w="1417"/>
        <w:gridCol w:w="1307"/>
      </w:tblGrid>
      <w:tr w:rsidR="00E54C7E" w:rsidRPr="00AA5695" w:rsidTr="00280BEB">
        <w:tc>
          <w:tcPr>
            <w:tcW w:w="1418" w:type="dxa"/>
            <w:gridSpan w:val="2"/>
            <w:shd w:val="clear" w:color="auto" w:fill="auto"/>
            <w:vAlign w:val="center"/>
          </w:tcPr>
          <w:p w:rsidR="00E54C7E" w:rsidRPr="00AA5695" w:rsidRDefault="00E54C7E" w:rsidP="00280B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5695">
              <w:rPr>
                <w:rFonts w:ascii="仿宋_GB2312"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7969" w:type="dxa"/>
            <w:gridSpan w:val="3"/>
            <w:shd w:val="clear" w:color="auto" w:fill="auto"/>
            <w:vAlign w:val="center"/>
          </w:tcPr>
          <w:p w:rsidR="00E54C7E" w:rsidRPr="00AA5695" w:rsidRDefault="00E54C7E" w:rsidP="00280B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4C7E" w:rsidRPr="00AA5695" w:rsidTr="00280BEB">
        <w:tc>
          <w:tcPr>
            <w:tcW w:w="1418" w:type="dxa"/>
            <w:gridSpan w:val="2"/>
            <w:shd w:val="clear" w:color="auto" w:fill="auto"/>
            <w:vAlign w:val="center"/>
          </w:tcPr>
          <w:p w:rsidR="00E54C7E" w:rsidRPr="00AA5695" w:rsidRDefault="00E54C7E" w:rsidP="00280B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5695">
              <w:rPr>
                <w:rFonts w:ascii="仿宋_GB2312" w:eastAsia="仿宋_GB2312" w:hint="eastAsia"/>
                <w:sz w:val="28"/>
                <w:szCs w:val="28"/>
              </w:rPr>
              <w:t>申报主题</w:t>
            </w:r>
          </w:p>
        </w:tc>
        <w:tc>
          <w:tcPr>
            <w:tcW w:w="7969" w:type="dxa"/>
            <w:gridSpan w:val="3"/>
            <w:shd w:val="clear" w:color="auto" w:fill="auto"/>
            <w:vAlign w:val="center"/>
          </w:tcPr>
          <w:p w:rsidR="00E54C7E" w:rsidRPr="00AA5695" w:rsidRDefault="00E54C7E" w:rsidP="00280B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4C7E" w:rsidRPr="00AA5695" w:rsidTr="00280BEB">
        <w:trPr>
          <w:trHeight w:val="938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E54C7E" w:rsidRPr="00AA5695" w:rsidRDefault="00E54C7E" w:rsidP="00280BE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5695">
              <w:rPr>
                <w:rFonts w:ascii="仿宋_GB2312" w:eastAsia="仿宋_GB2312" w:hint="eastAsia"/>
                <w:sz w:val="28"/>
                <w:szCs w:val="28"/>
              </w:rPr>
              <w:t>支部所辖</w:t>
            </w:r>
          </w:p>
          <w:p w:rsidR="00E54C7E" w:rsidRPr="00AA5695" w:rsidRDefault="00E54C7E" w:rsidP="00280BE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5695">
              <w:rPr>
                <w:rFonts w:ascii="仿宋_GB2312" w:eastAsia="仿宋_GB2312" w:hint="eastAsia"/>
                <w:sz w:val="28"/>
                <w:szCs w:val="28"/>
              </w:rPr>
              <w:t>科室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4C7E" w:rsidRPr="00AA5695" w:rsidRDefault="00E54C7E" w:rsidP="00280B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4C7E" w:rsidRPr="00AA5695" w:rsidRDefault="00E54C7E" w:rsidP="00280BE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5695">
              <w:rPr>
                <w:rFonts w:ascii="仿宋_GB2312" w:eastAsia="仿宋_GB2312" w:hint="eastAsia"/>
                <w:sz w:val="28"/>
                <w:szCs w:val="28"/>
              </w:rPr>
              <w:t>支部团员青年人数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E54C7E" w:rsidRPr="00AA5695" w:rsidRDefault="00E54C7E" w:rsidP="00280B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4C7E" w:rsidRPr="00AA5695" w:rsidTr="00E54C7E">
        <w:trPr>
          <w:trHeight w:val="5362"/>
        </w:trPr>
        <w:tc>
          <w:tcPr>
            <w:tcW w:w="851" w:type="dxa"/>
            <w:shd w:val="clear" w:color="auto" w:fill="auto"/>
            <w:vAlign w:val="center"/>
          </w:tcPr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5695">
              <w:rPr>
                <w:rFonts w:ascii="仿宋_GB2312" w:eastAsia="仿宋_GB2312" w:hint="eastAsia"/>
                <w:sz w:val="28"/>
                <w:szCs w:val="28"/>
              </w:rPr>
              <w:t>活动</w:t>
            </w: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5695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5695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4C7E" w:rsidRPr="00AA5695" w:rsidTr="00E54C7E">
        <w:trPr>
          <w:trHeight w:val="3113"/>
        </w:trPr>
        <w:tc>
          <w:tcPr>
            <w:tcW w:w="851" w:type="dxa"/>
            <w:shd w:val="clear" w:color="auto" w:fill="auto"/>
            <w:vAlign w:val="center"/>
          </w:tcPr>
          <w:p w:rsidR="00E54C7E" w:rsidRPr="00AA5695" w:rsidRDefault="00E54C7E" w:rsidP="00E54C7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活动效果意义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4C7E" w:rsidRPr="00AA5695" w:rsidTr="00E54C7E">
        <w:trPr>
          <w:trHeight w:val="2265"/>
        </w:trPr>
        <w:tc>
          <w:tcPr>
            <w:tcW w:w="851" w:type="dxa"/>
            <w:shd w:val="clear" w:color="auto" w:fill="auto"/>
            <w:vAlign w:val="center"/>
          </w:tcPr>
          <w:p w:rsidR="00E54C7E" w:rsidRPr="00AA5695" w:rsidRDefault="00E54C7E" w:rsidP="00E54C7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创新性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54C7E" w:rsidRPr="00AA5695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4C7E" w:rsidRPr="00AA5695" w:rsidTr="00280BEB">
        <w:tc>
          <w:tcPr>
            <w:tcW w:w="851" w:type="dxa"/>
            <w:shd w:val="clear" w:color="auto" w:fill="auto"/>
            <w:vAlign w:val="center"/>
          </w:tcPr>
          <w:p w:rsidR="00E54C7E" w:rsidRDefault="00E54C7E" w:rsidP="00E54C7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活动特色亮点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E54C7E" w:rsidRDefault="00E54C7E" w:rsidP="00280BE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54C7E" w:rsidRDefault="00E54C7E" w:rsidP="00E54C7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支部书记签名：                                年    月    日</w:t>
      </w:r>
    </w:p>
    <w:p w:rsidR="002E1CCE" w:rsidRDefault="002E1CCE"/>
    <w:sectPr w:rsidR="002E1CCE" w:rsidSect="00EF3420">
      <w:pgSz w:w="11906" w:h="16838"/>
      <w:pgMar w:top="851" w:right="1797" w:bottom="68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7E"/>
    <w:rsid w:val="002E1CCE"/>
    <w:rsid w:val="00371266"/>
    <w:rsid w:val="004C7C58"/>
    <w:rsid w:val="005278F9"/>
    <w:rsid w:val="00E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董艳</dc:creator>
  <cp:keywords/>
  <dc:description/>
  <cp:lastModifiedBy>董艳</cp:lastModifiedBy>
  <cp:revision>1</cp:revision>
  <dcterms:created xsi:type="dcterms:W3CDTF">2015-12-25T03:15:00Z</dcterms:created>
  <dcterms:modified xsi:type="dcterms:W3CDTF">2015-12-25T03:19:00Z</dcterms:modified>
</cp:coreProperties>
</file>